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94" w:rsidRDefault="00C01EC9" w:rsidP="00014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EC9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210E16" wp14:editId="5926439F">
            <wp:simplePos x="0" y="0"/>
            <wp:positionH relativeFrom="margin">
              <wp:align>left</wp:align>
            </wp:positionH>
            <wp:positionV relativeFrom="margin">
              <wp:posOffset>-122555</wp:posOffset>
            </wp:positionV>
            <wp:extent cx="2621915" cy="657225"/>
            <wp:effectExtent l="0" t="0" r="0" b="0"/>
            <wp:wrapSquare wrapText="bothSides"/>
            <wp:docPr id="14" name="Рисунок 14" descr="Лого_ПФКИ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_ПФКИ_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C9"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560E99" wp14:editId="0D7AF926">
                <wp:simplePos x="0" y="0"/>
                <wp:positionH relativeFrom="margin">
                  <wp:posOffset>1438275</wp:posOffset>
                </wp:positionH>
                <wp:positionV relativeFrom="margin">
                  <wp:posOffset>-125095</wp:posOffset>
                </wp:positionV>
                <wp:extent cx="4511675" cy="733425"/>
                <wp:effectExtent l="0" t="0" r="3175" b="9525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EC9" w:rsidRPr="003C01A6" w:rsidRDefault="00C01EC9" w:rsidP="00C01EC9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Девятый литературный фестиваль «Книжная яблоня»</w:t>
                            </w:r>
                          </w:p>
                          <w:p w:rsidR="00C01EC9" w:rsidRPr="003C01A6" w:rsidRDefault="00C01EC9" w:rsidP="00C01EC9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Выставка-ярмарка детской литературы</w:t>
                            </w:r>
                          </w:p>
                          <w:p w:rsidR="00C01EC9" w:rsidRPr="003C01A6" w:rsidRDefault="00C01EC9" w:rsidP="00C01EC9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25 - 27 сентября 2026 г.</w:t>
                            </w:r>
                          </w:p>
                          <w:p w:rsidR="00C01EC9" w:rsidRPr="003C01A6" w:rsidRDefault="00C01EC9" w:rsidP="00C01EC9">
                            <w:pPr>
                              <w:pStyle w:val="a3"/>
                              <w:jc w:val="right"/>
                              <w:rPr>
                                <w:b/>
                                <w:color w:val="D5590D"/>
                                <w:sz w:val="18"/>
                              </w:rPr>
                            </w:pPr>
                            <w:r w:rsidRPr="003C01A6">
                              <w:rPr>
                                <w:b/>
                                <w:color w:val="D5590D"/>
                                <w:sz w:val="18"/>
                              </w:rPr>
                              <w:t>г. Псков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60E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3.25pt;margin-top:-9.85pt;width:355.25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" stroked="f">
                <v:textbox>
                  <w:txbxContent>
                    <w:p w:rsidR="00C01EC9" w:rsidRPr="003C01A6" w:rsidRDefault="00C01EC9" w:rsidP="00C01EC9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Девятый литературный фестиваль «Книжная яблоня»</w:t>
                      </w:r>
                    </w:p>
                    <w:p w:rsidR="00C01EC9" w:rsidRPr="003C01A6" w:rsidRDefault="00C01EC9" w:rsidP="00C01EC9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Выставка-ярмарка детской литературы</w:t>
                      </w:r>
                    </w:p>
                    <w:p w:rsidR="00C01EC9" w:rsidRPr="003C01A6" w:rsidRDefault="00C01EC9" w:rsidP="00C01EC9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25 - 27 сентября 2026 г.</w:t>
                      </w:r>
                    </w:p>
                    <w:p w:rsidR="00C01EC9" w:rsidRPr="003C01A6" w:rsidRDefault="00C01EC9" w:rsidP="00C01EC9">
                      <w:pPr>
                        <w:pStyle w:val="a3"/>
                        <w:jc w:val="right"/>
                        <w:rPr>
                          <w:b/>
                          <w:color w:val="D5590D"/>
                          <w:sz w:val="18"/>
                        </w:rPr>
                      </w:pPr>
                      <w:r w:rsidRPr="003C01A6">
                        <w:rPr>
                          <w:b/>
                          <w:color w:val="D5590D"/>
                          <w:sz w:val="18"/>
                        </w:rPr>
                        <w:t>г. Псков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01EC9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B2FDD0" wp14:editId="63BFF7EA">
            <wp:simplePos x="0" y="0"/>
            <wp:positionH relativeFrom="margin">
              <wp:posOffset>5857875</wp:posOffset>
            </wp:positionH>
            <wp:positionV relativeFrom="page">
              <wp:posOffset>203200</wp:posOffset>
            </wp:positionV>
            <wp:extent cx="1001395" cy="10121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ирзнак красный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794" w:rsidRDefault="00067794" w:rsidP="00014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7FF" w:rsidRPr="0035757B" w:rsidRDefault="000147FF" w:rsidP="00014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bookmarkStart w:id="0" w:name="_GoBack"/>
      <w:bookmarkEnd w:id="0"/>
    </w:p>
    <w:p w:rsidR="000147FF" w:rsidRPr="0093435F" w:rsidRDefault="000147FF" w:rsidP="00014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5F">
        <w:rPr>
          <w:rFonts w:ascii="Times New Roman" w:hAnsi="Times New Roman" w:cs="Times New Roman"/>
          <w:b/>
          <w:sz w:val="24"/>
          <w:szCs w:val="24"/>
        </w:rPr>
        <w:t xml:space="preserve">на участие в книжной выставке-ярмарке </w:t>
      </w:r>
    </w:p>
    <w:p w:rsidR="000147FF" w:rsidRPr="0093435F" w:rsidRDefault="006458AD" w:rsidP="00F02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D158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02128">
        <w:rPr>
          <w:rFonts w:ascii="Times New Roman" w:hAnsi="Times New Roman" w:cs="Times New Roman"/>
          <w:b/>
          <w:sz w:val="24"/>
          <w:szCs w:val="24"/>
        </w:rPr>
        <w:t>2</w:t>
      </w:r>
      <w:r w:rsidR="00870D33">
        <w:rPr>
          <w:rFonts w:ascii="Times New Roman" w:hAnsi="Times New Roman" w:cs="Times New Roman"/>
          <w:b/>
          <w:sz w:val="24"/>
          <w:szCs w:val="24"/>
        </w:rPr>
        <w:t>7</w:t>
      </w:r>
      <w:r w:rsidR="005F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7FF" w:rsidRPr="0093435F">
        <w:rPr>
          <w:rFonts w:ascii="Times New Roman" w:hAnsi="Times New Roman" w:cs="Times New Roman"/>
          <w:b/>
          <w:sz w:val="24"/>
          <w:szCs w:val="24"/>
        </w:rPr>
        <w:t>сентября 202</w:t>
      </w:r>
      <w:r w:rsidR="00ED1580">
        <w:rPr>
          <w:rFonts w:ascii="Times New Roman" w:hAnsi="Times New Roman" w:cs="Times New Roman"/>
          <w:b/>
          <w:sz w:val="24"/>
          <w:szCs w:val="24"/>
        </w:rPr>
        <w:t>6</w:t>
      </w:r>
      <w:r w:rsidR="000147FF" w:rsidRPr="0093435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47FF" w:rsidRPr="0093435F" w:rsidRDefault="005F26E1" w:rsidP="00014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9B01B0" w:rsidTr="00F02128">
        <w:tc>
          <w:tcPr>
            <w:tcW w:w="4957" w:type="dxa"/>
          </w:tcPr>
          <w:p w:rsidR="009B01B0" w:rsidRPr="00F02128" w:rsidRDefault="009B01B0" w:rsidP="00F0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9B01B0" w:rsidRPr="009B01B0" w:rsidRDefault="009B01B0" w:rsidP="0001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1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Заполняется участником!</w:t>
            </w:r>
          </w:p>
        </w:tc>
      </w:tr>
      <w:tr w:rsidR="00F02128" w:rsidTr="00F02128">
        <w:tc>
          <w:tcPr>
            <w:tcW w:w="4957" w:type="dxa"/>
          </w:tcPr>
          <w:p w:rsidR="00F02128" w:rsidRPr="00F02128" w:rsidRDefault="00F02128" w:rsidP="00F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Название издательства / книготорговой компании / фонда</w:t>
            </w:r>
          </w:p>
        </w:tc>
        <w:tc>
          <w:tcPr>
            <w:tcW w:w="5499" w:type="dxa"/>
          </w:tcPr>
          <w:p w:rsidR="00F02128" w:rsidRDefault="00F02128" w:rsidP="000147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28" w:rsidTr="00F02128">
        <w:tc>
          <w:tcPr>
            <w:tcW w:w="4957" w:type="dxa"/>
          </w:tcPr>
          <w:p w:rsidR="00F02128" w:rsidRPr="00F02128" w:rsidRDefault="00F02128" w:rsidP="00F0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499" w:type="dxa"/>
          </w:tcPr>
          <w:p w:rsidR="00F02128" w:rsidRDefault="00F02128" w:rsidP="000147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28" w:rsidTr="00F02128">
        <w:tc>
          <w:tcPr>
            <w:tcW w:w="4957" w:type="dxa"/>
          </w:tcPr>
          <w:p w:rsidR="00F02128" w:rsidRPr="00F02128" w:rsidRDefault="00F02128" w:rsidP="00F0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35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елефон, e-</w:t>
            </w:r>
            <w:proofErr w:type="spellStart"/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сайт</w:t>
            </w:r>
          </w:p>
        </w:tc>
        <w:tc>
          <w:tcPr>
            <w:tcW w:w="5499" w:type="dxa"/>
          </w:tcPr>
          <w:p w:rsidR="00F02128" w:rsidRDefault="00F02128" w:rsidP="000147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28" w:rsidTr="00F02128">
        <w:tc>
          <w:tcPr>
            <w:tcW w:w="4957" w:type="dxa"/>
          </w:tcPr>
          <w:p w:rsidR="00F02128" w:rsidRPr="00F02128" w:rsidRDefault="00F02128" w:rsidP="00F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Руководитель делегации на выставке-ярмарке (</w:t>
            </w:r>
            <w:r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должность, контактные данные</w:t>
            </w: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9" w:type="dxa"/>
          </w:tcPr>
          <w:p w:rsidR="00F02128" w:rsidRDefault="00F02128" w:rsidP="000147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28" w:rsidTr="00F02128">
        <w:tc>
          <w:tcPr>
            <w:tcW w:w="4957" w:type="dxa"/>
          </w:tcPr>
          <w:p w:rsidR="00F02128" w:rsidRPr="002E597A" w:rsidRDefault="00F02128" w:rsidP="00F021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35F">
              <w:rPr>
                <w:rFonts w:ascii="Times New Roman" w:hAnsi="Times New Roman" w:cs="Times New Roman"/>
                <w:sz w:val="24"/>
                <w:szCs w:val="24"/>
              </w:rPr>
              <w:t xml:space="preserve">Форматы участия </w:t>
            </w:r>
            <w:r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несколько вариантов, нужное отстав</w:t>
            </w:r>
            <w:r w:rsidR="00B078FF"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ить)</w:t>
            </w:r>
          </w:p>
          <w:p w:rsidR="00F02128" w:rsidRPr="00B078FF" w:rsidRDefault="00F02128" w:rsidP="00B07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02128" w:rsidRPr="00F02128" w:rsidRDefault="00F02128" w:rsidP="00F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Выставка-продажа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128" w:rsidRPr="002E597A" w:rsidRDefault="00F02128" w:rsidP="00F021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2128">
              <w:rPr>
                <w:rFonts w:ascii="Times New Roman" w:hAnsi="Times New Roman" w:cs="Times New Roman"/>
                <w:sz w:val="24"/>
                <w:szCs w:val="24"/>
              </w:rPr>
              <w:t>Проведение презентации, творческой встречи, мастер-класса и т.п.</w:t>
            </w:r>
            <w:r w:rsidR="002E59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597A"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конкретизировать, по возможности)</w:t>
            </w:r>
          </w:p>
          <w:p w:rsidR="006E5F87" w:rsidRDefault="006E5F87" w:rsidP="00F02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5F8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участнике на сайте и в социальных сетях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128" w:rsidTr="00F02128">
        <w:tc>
          <w:tcPr>
            <w:tcW w:w="4957" w:type="dxa"/>
          </w:tcPr>
          <w:p w:rsidR="00F02128" w:rsidRPr="00B078FF" w:rsidRDefault="00B078FF" w:rsidP="00F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sz w:val="24"/>
                <w:szCs w:val="24"/>
              </w:rPr>
              <w:t>Режим участия</w:t>
            </w:r>
            <w:r w:rsidRPr="00934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нужное отставить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9" w:type="dxa"/>
          </w:tcPr>
          <w:p w:rsidR="00B078FF" w:rsidRPr="00B078FF" w:rsidRDefault="00B078FF" w:rsidP="00B0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8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02128" w:rsidRPr="004F2AC7" w:rsidRDefault="00B078FF" w:rsidP="004F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8FF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B078FF" w:rsidTr="00F02128">
        <w:tc>
          <w:tcPr>
            <w:tcW w:w="4957" w:type="dxa"/>
          </w:tcPr>
          <w:p w:rsidR="00B078FF" w:rsidRPr="00B078FF" w:rsidRDefault="00B078FF" w:rsidP="009B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FF">
              <w:rPr>
                <w:rFonts w:ascii="Times New Roman" w:hAnsi="Times New Roman" w:cs="Times New Roman"/>
                <w:sz w:val="24"/>
                <w:szCs w:val="24"/>
              </w:rPr>
              <w:t>При наличии собственного оборудования</w:t>
            </w:r>
            <w:r w:rsidR="009B0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1B0" w:rsidRPr="009B01B0">
              <w:rPr>
                <w:rFonts w:ascii="Times New Roman" w:hAnsi="Times New Roman" w:cs="Times New Roman"/>
                <w:sz w:val="24"/>
                <w:szCs w:val="24"/>
              </w:rPr>
              <w:t>рекламных щитов, стоек и пр</w:t>
            </w:r>
            <w:r w:rsidR="009B0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01B0" w:rsidRPr="009B0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его состав и параметры</w:t>
            </w:r>
            <w:r w:rsidR="009B01B0" w:rsidRPr="002E59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499" w:type="dxa"/>
          </w:tcPr>
          <w:p w:rsidR="00B078FF" w:rsidRDefault="00B078FF" w:rsidP="00B0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7FF" w:rsidRDefault="000147FF" w:rsidP="00014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7FF" w:rsidRDefault="000147FF" w:rsidP="00014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5F" w:rsidRPr="0093435F" w:rsidRDefault="0093435F" w:rsidP="000147FF">
      <w:pPr>
        <w:rPr>
          <w:rFonts w:ascii="Times New Roman" w:hAnsi="Times New Roman" w:cs="Times New Roman"/>
          <w:sz w:val="24"/>
          <w:szCs w:val="24"/>
        </w:rPr>
      </w:pPr>
    </w:p>
    <w:p w:rsidR="0093435F" w:rsidRPr="0093435F" w:rsidRDefault="0093435F" w:rsidP="009343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435F" w:rsidRPr="0093435F" w:rsidSect="00014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C6" w:rsidRDefault="006E5AC6" w:rsidP="00F02128">
      <w:pPr>
        <w:spacing w:after="0" w:line="240" w:lineRule="auto"/>
      </w:pPr>
      <w:r>
        <w:separator/>
      </w:r>
    </w:p>
  </w:endnote>
  <w:endnote w:type="continuationSeparator" w:id="0">
    <w:p w:rsidR="006E5AC6" w:rsidRDefault="006E5AC6" w:rsidP="00F0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C6" w:rsidRDefault="006E5AC6" w:rsidP="00F02128">
      <w:pPr>
        <w:spacing w:after="0" w:line="240" w:lineRule="auto"/>
      </w:pPr>
      <w:r>
        <w:separator/>
      </w:r>
    </w:p>
  </w:footnote>
  <w:footnote w:type="continuationSeparator" w:id="0">
    <w:p w:rsidR="006E5AC6" w:rsidRDefault="006E5AC6" w:rsidP="00F0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4B54"/>
    <w:multiLevelType w:val="hybridMultilevel"/>
    <w:tmpl w:val="216219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56045"/>
    <w:multiLevelType w:val="hybridMultilevel"/>
    <w:tmpl w:val="EE56E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B6"/>
    <w:rsid w:val="000075FB"/>
    <w:rsid w:val="000147FF"/>
    <w:rsid w:val="00054FE7"/>
    <w:rsid w:val="00067794"/>
    <w:rsid w:val="00097C56"/>
    <w:rsid w:val="002E597A"/>
    <w:rsid w:val="00473891"/>
    <w:rsid w:val="004B6FE4"/>
    <w:rsid w:val="004D73D4"/>
    <w:rsid w:val="004F2AC7"/>
    <w:rsid w:val="00525902"/>
    <w:rsid w:val="005F26E1"/>
    <w:rsid w:val="006458AD"/>
    <w:rsid w:val="00685D3B"/>
    <w:rsid w:val="006E5AC6"/>
    <w:rsid w:val="006E5F87"/>
    <w:rsid w:val="007411D7"/>
    <w:rsid w:val="00870D33"/>
    <w:rsid w:val="0093435F"/>
    <w:rsid w:val="0093697F"/>
    <w:rsid w:val="009B01B0"/>
    <w:rsid w:val="00A31407"/>
    <w:rsid w:val="00B078FF"/>
    <w:rsid w:val="00B9041F"/>
    <w:rsid w:val="00B927B6"/>
    <w:rsid w:val="00C01EC9"/>
    <w:rsid w:val="00D06646"/>
    <w:rsid w:val="00D9400B"/>
    <w:rsid w:val="00ED1580"/>
    <w:rsid w:val="00F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1791"/>
  <w15:chartTrackingRefBased/>
  <w15:docId w15:val="{1475C494-6BD7-40DF-8979-6185D4ED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3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128"/>
  </w:style>
  <w:style w:type="paragraph" w:styleId="a6">
    <w:name w:val="footer"/>
    <w:basedOn w:val="a"/>
    <w:link w:val="a7"/>
    <w:uiPriority w:val="99"/>
    <w:unhideWhenUsed/>
    <w:rsid w:val="00F0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128"/>
  </w:style>
  <w:style w:type="table" w:styleId="a8">
    <w:name w:val="Table Grid"/>
    <w:basedOn w:val="a1"/>
    <w:uiPriority w:val="39"/>
    <w:rsid w:val="00F0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Бухгалтерия3</dc:creator>
  <cp:keywords/>
  <dc:description/>
  <cp:lastModifiedBy>User</cp:lastModifiedBy>
  <cp:revision>16</cp:revision>
  <dcterms:created xsi:type="dcterms:W3CDTF">2021-07-05T08:10:00Z</dcterms:created>
  <dcterms:modified xsi:type="dcterms:W3CDTF">2026-06-05T09:25:00Z</dcterms:modified>
</cp:coreProperties>
</file>